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869AE" w14:textId="4B41FA0E" w:rsidR="00E2646B" w:rsidRPr="007522D7" w:rsidRDefault="00807514" w:rsidP="00E2646B">
      <w:pPr>
        <w:jc w:val="center"/>
        <w:rPr>
          <w:rFonts w:cs="Arial"/>
          <w:sz w:val="28"/>
          <w:szCs w:val="28"/>
        </w:rPr>
      </w:pPr>
      <w:bookmarkStart w:id="0" w:name="_Hlk171409323"/>
      <w:bookmarkEnd w:id="0"/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69413651" wp14:editId="72C873F3">
            <wp:simplePos x="0" y="0"/>
            <wp:positionH relativeFrom="column">
              <wp:posOffset>57150</wp:posOffset>
            </wp:positionH>
            <wp:positionV relativeFrom="paragraph">
              <wp:posOffset>19050</wp:posOffset>
            </wp:positionV>
            <wp:extent cx="1038225" cy="1343025"/>
            <wp:effectExtent l="19050" t="19050" r="28575" b="28575"/>
            <wp:wrapTight wrapText="bothSides">
              <wp:wrapPolygon edited="0">
                <wp:start x="-396" y="-306"/>
                <wp:lineTo x="-396" y="21753"/>
                <wp:lineTo x="21798" y="21753"/>
                <wp:lineTo x="21798" y="-306"/>
                <wp:lineTo x="-396" y="-306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46B" w:rsidRPr="007522D7">
        <w:rPr>
          <w:rFonts w:cs="Arial"/>
          <w:sz w:val="28"/>
          <w:szCs w:val="28"/>
        </w:rPr>
        <w:t>OCCUPATION DU DOMAINE PUBLIC COMMUNAL</w:t>
      </w:r>
    </w:p>
    <w:p w14:paraId="342AFAD3" w14:textId="0F172F70" w:rsidR="00E2646B" w:rsidRPr="007522D7" w:rsidRDefault="00071876" w:rsidP="00E2646B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INFORMATION PREALABLE</w:t>
      </w:r>
    </w:p>
    <w:p w14:paraId="476817FA" w14:textId="1CF601B8" w:rsidR="00604AE1" w:rsidRPr="00807514" w:rsidRDefault="00CC0B9F" w:rsidP="00E2646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STAND </w:t>
      </w:r>
      <w:r w:rsidR="002D7DC4">
        <w:rPr>
          <w:rFonts w:ascii="Arial" w:hAnsi="Arial" w:cs="Arial"/>
          <w:b/>
          <w:sz w:val="28"/>
          <w:szCs w:val="28"/>
        </w:rPr>
        <w:t xml:space="preserve">DE </w:t>
      </w:r>
      <w:r w:rsidR="007F7059">
        <w:rPr>
          <w:rFonts w:ascii="Arial" w:hAnsi="Arial" w:cs="Arial"/>
          <w:b/>
          <w:sz w:val="28"/>
          <w:szCs w:val="28"/>
        </w:rPr>
        <w:t>TARTIFLETTE 2024</w:t>
      </w:r>
      <w:r w:rsidR="002D7DC4">
        <w:rPr>
          <w:rFonts w:ascii="Arial" w:hAnsi="Arial" w:cs="Arial"/>
          <w:b/>
          <w:sz w:val="28"/>
          <w:szCs w:val="28"/>
        </w:rPr>
        <w:t xml:space="preserve"> </w:t>
      </w:r>
      <w:r w:rsidR="001B2084" w:rsidRPr="001B2084">
        <w:rPr>
          <w:b/>
          <w:sz w:val="28"/>
        </w:rPr>
        <w:t>« COMITE DES FETES DE ROQUEBRUNE-SUR-ARGENS »</w:t>
      </w:r>
    </w:p>
    <w:p w14:paraId="14E4B9EB" w14:textId="77777777" w:rsidR="00995D51" w:rsidRDefault="00995D51" w:rsidP="00807514">
      <w:pPr>
        <w:jc w:val="both"/>
        <w:rPr>
          <w:rFonts w:ascii="Arial" w:hAnsi="Arial" w:cs="Arial"/>
          <w:sz w:val="20"/>
          <w:szCs w:val="24"/>
          <w:u w:val="single"/>
        </w:rPr>
      </w:pPr>
    </w:p>
    <w:p w14:paraId="707619CA" w14:textId="052696A1" w:rsidR="00807514" w:rsidRPr="002D3D73" w:rsidRDefault="00995D51" w:rsidP="00807514">
      <w:pPr>
        <w:jc w:val="both"/>
        <w:rPr>
          <w:szCs w:val="24"/>
          <w:u w:val="single"/>
        </w:rPr>
      </w:pPr>
      <w:r>
        <w:rPr>
          <w:szCs w:val="24"/>
          <w:u w:val="single"/>
        </w:rPr>
        <w:t>Renseignements</w:t>
      </w:r>
      <w:r w:rsidR="00807514" w:rsidRPr="002D3D73">
        <w:rPr>
          <w:szCs w:val="24"/>
          <w:u w:val="single"/>
        </w:rPr>
        <w:t xml:space="preserve"> : Ville de Roquebrune-sur-Argens – Service </w:t>
      </w:r>
      <w:r w:rsidR="00071876">
        <w:rPr>
          <w:szCs w:val="24"/>
          <w:u w:val="single"/>
        </w:rPr>
        <w:t>Domaine Public</w:t>
      </w:r>
      <w:r w:rsidR="00807514">
        <w:rPr>
          <w:szCs w:val="24"/>
          <w:u w:val="single"/>
        </w:rPr>
        <w:t xml:space="preserve"> – </w:t>
      </w:r>
      <w:r w:rsidR="00071876">
        <w:rPr>
          <w:szCs w:val="24"/>
          <w:u w:val="single"/>
        </w:rPr>
        <w:t>Mairie annexe des Issambres</w:t>
      </w:r>
      <w:r w:rsidR="00807514" w:rsidRPr="002D3D73">
        <w:rPr>
          <w:szCs w:val="24"/>
          <w:u w:val="single"/>
        </w:rPr>
        <w:t xml:space="preserve"> – 83</w:t>
      </w:r>
      <w:r w:rsidR="00071876">
        <w:rPr>
          <w:szCs w:val="24"/>
          <w:u w:val="single"/>
        </w:rPr>
        <w:t>38</w:t>
      </w:r>
      <w:r w:rsidR="00807514">
        <w:rPr>
          <w:szCs w:val="24"/>
          <w:u w:val="single"/>
        </w:rPr>
        <w:t xml:space="preserve">0 </w:t>
      </w:r>
      <w:r w:rsidR="00071876">
        <w:rPr>
          <w:szCs w:val="24"/>
          <w:u w:val="single"/>
        </w:rPr>
        <w:t>Les Issambres</w:t>
      </w:r>
    </w:p>
    <w:p w14:paraId="38052281" w14:textId="41EB5CC9" w:rsidR="00807514" w:rsidRDefault="00995D51" w:rsidP="00807514">
      <w:pPr>
        <w:jc w:val="both"/>
        <w:rPr>
          <w:b/>
          <w:sz w:val="24"/>
          <w:szCs w:val="24"/>
          <w:u w:val="single"/>
        </w:rPr>
      </w:pPr>
      <w:r>
        <w:rPr>
          <w:szCs w:val="24"/>
          <w:u w:val="single"/>
        </w:rPr>
        <w:t>P</w:t>
      </w:r>
      <w:r w:rsidR="00807514" w:rsidRPr="002D3D73">
        <w:rPr>
          <w:szCs w:val="24"/>
          <w:u w:val="single"/>
        </w:rPr>
        <w:t xml:space="preserve">ar mail : </w:t>
      </w:r>
      <w:hyperlink r:id="rId8" w:history="1">
        <w:r w:rsidR="00071876" w:rsidRPr="005B04C2">
          <w:rPr>
            <w:rStyle w:val="Lienhypertexte"/>
            <w:szCs w:val="24"/>
          </w:rPr>
          <w:t>mdiaz@mairie-roquebrune-argens.fr</w:t>
        </w:r>
      </w:hyperlink>
      <w:r w:rsidR="00807514" w:rsidRPr="002D3D73">
        <w:rPr>
          <w:szCs w:val="24"/>
          <w:u w:val="single"/>
        </w:rPr>
        <w:t xml:space="preserve"> et/ou </w:t>
      </w:r>
      <w:hyperlink r:id="rId9" w:history="1">
        <w:r w:rsidR="00071876" w:rsidRPr="005B04C2">
          <w:rPr>
            <w:rStyle w:val="Lienhypertexte"/>
            <w:szCs w:val="24"/>
          </w:rPr>
          <w:t>kranaivo@mairie-roquebrune-argens.fr</w:t>
        </w:r>
      </w:hyperlink>
    </w:p>
    <w:p w14:paraId="0F153874" w14:textId="6954D9A1" w:rsidR="00807514" w:rsidRDefault="00995D51" w:rsidP="00807514">
      <w:pPr>
        <w:jc w:val="both"/>
        <w:rPr>
          <w:szCs w:val="24"/>
          <w:u w:val="single"/>
        </w:rPr>
      </w:pPr>
      <w:r>
        <w:rPr>
          <w:szCs w:val="24"/>
          <w:u w:val="single"/>
        </w:rPr>
        <w:t>Par téléphone</w:t>
      </w:r>
      <w:r w:rsidR="00807514" w:rsidRPr="002D3D73">
        <w:rPr>
          <w:szCs w:val="24"/>
          <w:u w:val="single"/>
        </w:rPr>
        <w:t> : 04.94.19.59.</w:t>
      </w:r>
      <w:r w:rsidR="00071876">
        <w:rPr>
          <w:szCs w:val="24"/>
          <w:u w:val="single"/>
        </w:rPr>
        <w:t>21</w:t>
      </w:r>
    </w:p>
    <w:p w14:paraId="6D96D2A3" w14:textId="6CA4E909" w:rsidR="00A6314D" w:rsidRPr="00807514" w:rsidRDefault="00A6314D" w:rsidP="00807514">
      <w:pPr>
        <w:jc w:val="both"/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AB2D63E" wp14:editId="74955F14">
                <wp:simplePos x="0" y="0"/>
                <wp:positionH relativeFrom="column">
                  <wp:posOffset>-175895</wp:posOffset>
                </wp:positionH>
                <wp:positionV relativeFrom="paragraph">
                  <wp:posOffset>218440</wp:posOffset>
                </wp:positionV>
                <wp:extent cx="6324600" cy="9525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52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EBAD1" id="Rectangle 12" o:spid="_x0000_s1026" style="position:absolute;margin-left:-13.85pt;margin-top:17.2pt;width:498pt;height: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" fillcolor="#e7e6e6 [3214]" strokecolor="#1f4d78 [1604]" strokeweight="1pt"/>
            </w:pict>
          </mc:Fallback>
        </mc:AlternateContent>
      </w:r>
    </w:p>
    <w:p w14:paraId="051F59CC" w14:textId="6E191C56" w:rsidR="00052224" w:rsidRDefault="00E2646B" w:rsidP="00E2646B">
      <w:pPr>
        <w:jc w:val="both"/>
        <w:rPr>
          <w:b/>
          <w:sz w:val="24"/>
          <w:szCs w:val="24"/>
          <w:u w:val="single"/>
        </w:rPr>
      </w:pPr>
      <w:r w:rsidRPr="00052224">
        <w:rPr>
          <w:b/>
          <w:sz w:val="24"/>
          <w:szCs w:val="24"/>
          <w:u w:val="single"/>
        </w:rPr>
        <w:t xml:space="preserve">1. OBJET </w:t>
      </w:r>
    </w:p>
    <w:p w14:paraId="19491EC6" w14:textId="6C0B2A71" w:rsidR="005B21D9" w:rsidRPr="00226922" w:rsidRDefault="007F7059" w:rsidP="00071876">
      <w:pPr>
        <w:jc w:val="both"/>
        <w:rPr>
          <w:b/>
          <w:caps/>
          <w:sz w:val="24"/>
          <w:szCs w:val="24"/>
          <w:u w:val="single"/>
        </w:rPr>
      </w:pPr>
      <w:bookmarkStart w:id="1" w:name="_Hlk171328654"/>
      <w:r>
        <w:rPr>
          <w:caps/>
        </w:rPr>
        <w:t xml:space="preserve">TARTIFLETTE ORGANISEE PAR l’association </w:t>
      </w:r>
      <w:r>
        <w:rPr>
          <w:b/>
        </w:rPr>
        <w:t>« COMITE DES FETES DE ROQUEBRUNE-SUR-ARGENS »</w:t>
      </w:r>
      <w:r>
        <w:rPr>
          <w:caps/>
        </w:rPr>
        <w:t xml:space="preserve"> DE 19 H A 21 H </w:t>
      </w:r>
      <w:r w:rsidR="005B304A">
        <w:rPr>
          <w:caps/>
        </w:rPr>
        <w:t>LE</w:t>
      </w:r>
      <w:r w:rsidR="00CA65F8">
        <w:rPr>
          <w:caps/>
        </w:rPr>
        <w:t xml:space="preserve"> </w:t>
      </w:r>
      <w:r w:rsidR="00765012">
        <w:rPr>
          <w:caps/>
        </w:rPr>
        <w:t xml:space="preserve">VENDREDI </w:t>
      </w:r>
      <w:r>
        <w:rPr>
          <w:caps/>
        </w:rPr>
        <w:t>20 DECEMBRE</w:t>
      </w:r>
      <w:r w:rsidR="00995D51">
        <w:rPr>
          <w:caps/>
        </w:rPr>
        <w:t xml:space="preserve"> 2024</w:t>
      </w:r>
      <w:r w:rsidR="00226922" w:rsidRPr="00226922">
        <w:rPr>
          <w:caps/>
        </w:rPr>
        <w:t xml:space="preserve"> </w:t>
      </w:r>
      <w:r w:rsidR="00071876">
        <w:rPr>
          <w:caps/>
        </w:rPr>
        <w:t>sise</w:t>
      </w:r>
      <w:r w:rsidR="00226922" w:rsidRPr="00226922">
        <w:rPr>
          <w:caps/>
        </w:rPr>
        <w:t xml:space="preserve"> </w:t>
      </w:r>
      <w:r>
        <w:rPr>
          <w:caps/>
        </w:rPr>
        <w:t>PLACE ALFRED PERRIN</w:t>
      </w:r>
      <w:r w:rsidR="0091772D">
        <w:rPr>
          <w:caps/>
        </w:rPr>
        <w:t xml:space="preserve"> </w:t>
      </w:r>
      <w:bookmarkEnd w:id="1"/>
      <w:r>
        <w:rPr>
          <w:caps/>
        </w:rPr>
        <w:t>DANS LE CADRE DES FESTIVITES DE NOEL ORGANISEES PAR LA MUNICIPALITE</w:t>
      </w:r>
    </w:p>
    <w:p w14:paraId="6BE927D8" w14:textId="59B689EF" w:rsidR="005B21D9" w:rsidRDefault="005B21D9" w:rsidP="001A418F">
      <w:pPr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88BE5EB" wp14:editId="79373D69">
                <wp:simplePos x="0" y="0"/>
                <wp:positionH relativeFrom="column">
                  <wp:posOffset>-175895</wp:posOffset>
                </wp:positionH>
                <wp:positionV relativeFrom="paragraph">
                  <wp:posOffset>193675</wp:posOffset>
                </wp:positionV>
                <wp:extent cx="6324600" cy="46196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6196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B7A380" w14:textId="6F67554A" w:rsidR="00004ED4" w:rsidRDefault="00004ED4" w:rsidP="00004ED4">
                            <w:pPr>
                              <w:jc w:val="center"/>
                            </w:pPr>
                            <w:bookmarkStart w:id="2" w:name="_Hlk171409320"/>
                            <w:bookmarkEnd w:id="2"/>
                          </w:p>
                          <w:p w14:paraId="530851D8" w14:textId="77777777" w:rsidR="00004ED4" w:rsidRDefault="00004ED4" w:rsidP="00004ED4">
                            <w:pPr>
                              <w:jc w:val="center"/>
                            </w:pPr>
                          </w:p>
                          <w:p w14:paraId="0138BE57" w14:textId="3927C4FF" w:rsidR="00004ED4" w:rsidRDefault="007F7059" w:rsidP="00004E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D4813" wp14:editId="38987A29">
                                  <wp:extent cx="4166870" cy="3022405"/>
                                  <wp:effectExtent l="0" t="0" r="5080" b="6985"/>
                                  <wp:docPr id="2068265593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8265593" name="Image 206826559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6873" cy="3044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EAAE2C" w14:textId="77777777" w:rsidR="00004ED4" w:rsidRDefault="00004ED4" w:rsidP="00004ED4">
                            <w:pPr>
                              <w:jc w:val="center"/>
                            </w:pPr>
                          </w:p>
                          <w:p w14:paraId="5F1BDD7B" w14:textId="5F322ABA" w:rsidR="00004ED4" w:rsidRDefault="00004ED4" w:rsidP="00004ED4">
                            <w:pPr>
                              <w:jc w:val="center"/>
                            </w:pPr>
                          </w:p>
                          <w:p w14:paraId="4B0C9665" w14:textId="3A2B0A68" w:rsidR="00004ED4" w:rsidRDefault="00004ED4" w:rsidP="00004ED4">
                            <w:pPr>
                              <w:jc w:val="center"/>
                            </w:pPr>
                          </w:p>
                          <w:p w14:paraId="5AE57461" w14:textId="77777777" w:rsidR="00A6314D" w:rsidRDefault="00A6314D" w:rsidP="00004ED4">
                            <w:pPr>
                              <w:jc w:val="center"/>
                            </w:pPr>
                          </w:p>
                          <w:p w14:paraId="2FAE9012" w14:textId="77777777" w:rsidR="00A6314D" w:rsidRDefault="00A6314D" w:rsidP="00004ED4">
                            <w:pPr>
                              <w:jc w:val="center"/>
                            </w:pPr>
                          </w:p>
                          <w:p w14:paraId="4DDBCAC6" w14:textId="77777777" w:rsidR="00DE1D08" w:rsidRDefault="00DE1D08" w:rsidP="00004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BE5EB" id="Rectangle 14" o:spid="_x0000_s1026" style="position:absolute;margin-left:-13.85pt;margin-top:15.25pt;width:498pt;height:363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" fillcolor="#e7e6e6" strokecolor="#41719c" strokeweight="1pt">
                <v:textbox>
                  <w:txbxContent>
                    <w:p w14:paraId="4FB7A380" w14:textId="6F67554A" w:rsidR="00004ED4" w:rsidRDefault="00004ED4" w:rsidP="00004ED4">
                      <w:pPr>
                        <w:jc w:val="center"/>
                      </w:pPr>
                      <w:bookmarkStart w:id="3" w:name="_Hlk171409320"/>
                      <w:bookmarkEnd w:id="3"/>
                    </w:p>
                    <w:p w14:paraId="530851D8" w14:textId="77777777" w:rsidR="00004ED4" w:rsidRDefault="00004ED4" w:rsidP="00004ED4">
                      <w:pPr>
                        <w:jc w:val="center"/>
                      </w:pPr>
                    </w:p>
                    <w:p w14:paraId="0138BE57" w14:textId="3927C4FF" w:rsidR="00004ED4" w:rsidRDefault="007F7059" w:rsidP="00004E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BD4813" wp14:editId="38987A29">
                            <wp:extent cx="4166870" cy="3022405"/>
                            <wp:effectExtent l="0" t="0" r="5080" b="6985"/>
                            <wp:docPr id="2068265593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8265593" name="Image 206826559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6873" cy="3044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EAAE2C" w14:textId="77777777" w:rsidR="00004ED4" w:rsidRDefault="00004ED4" w:rsidP="00004ED4">
                      <w:pPr>
                        <w:jc w:val="center"/>
                      </w:pPr>
                    </w:p>
                    <w:p w14:paraId="5F1BDD7B" w14:textId="5F322ABA" w:rsidR="00004ED4" w:rsidRDefault="00004ED4" w:rsidP="00004ED4">
                      <w:pPr>
                        <w:jc w:val="center"/>
                      </w:pPr>
                    </w:p>
                    <w:p w14:paraId="4B0C9665" w14:textId="3A2B0A68" w:rsidR="00004ED4" w:rsidRDefault="00004ED4" w:rsidP="00004ED4">
                      <w:pPr>
                        <w:jc w:val="center"/>
                      </w:pPr>
                    </w:p>
                    <w:p w14:paraId="5AE57461" w14:textId="77777777" w:rsidR="00A6314D" w:rsidRDefault="00A6314D" w:rsidP="00004ED4">
                      <w:pPr>
                        <w:jc w:val="center"/>
                      </w:pPr>
                    </w:p>
                    <w:p w14:paraId="2FAE9012" w14:textId="77777777" w:rsidR="00A6314D" w:rsidRDefault="00A6314D" w:rsidP="00004ED4">
                      <w:pPr>
                        <w:jc w:val="center"/>
                      </w:pPr>
                    </w:p>
                    <w:p w14:paraId="4DDBCAC6" w14:textId="77777777" w:rsidR="00DE1D08" w:rsidRDefault="00DE1D08" w:rsidP="00004E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91CDDE3" w14:textId="57A3876C" w:rsidR="00184907" w:rsidRPr="00065BA4" w:rsidRDefault="00264443" w:rsidP="00065BA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</w:t>
      </w:r>
      <w:r w:rsidR="00F916C8" w:rsidRPr="00F916C8">
        <w:rPr>
          <w:b/>
          <w:sz w:val="24"/>
          <w:szCs w:val="24"/>
          <w:u w:val="single"/>
        </w:rPr>
        <w:t xml:space="preserve">. </w:t>
      </w:r>
      <w:r w:rsidR="00184907">
        <w:rPr>
          <w:b/>
          <w:sz w:val="24"/>
          <w:szCs w:val="24"/>
          <w:u w:val="single"/>
        </w:rPr>
        <w:t>LOCALISATION</w:t>
      </w:r>
      <w:r w:rsidR="00F916C8" w:rsidRPr="00F916C8">
        <w:rPr>
          <w:b/>
          <w:sz w:val="24"/>
          <w:szCs w:val="24"/>
          <w:u w:val="single"/>
        </w:rPr>
        <w:t xml:space="preserve"> </w:t>
      </w:r>
    </w:p>
    <w:p w14:paraId="6379542F" w14:textId="70B1449E" w:rsidR="00004ED4" w:rsidRPr="00004ED4" w:rsidRDefault="00004ED4" w:rsidP="00065BA4">
      <w:pPr>
        <w:tabs>
          <w:tab w:val="left" w:pos="2415"/>
        </w:tabs>
        <w:jc w:val="center"/>
      </w:pPr>
    </w:p>
    <w:p w14:paraId="20E80836" w14:textId="18C1B2FF" w:rsidR="00A145EF" w:rsidRDefault="00A145EF" w:rsidP="00052224">
      <w:pPr>
        <w:rPr>
          <w:b/>
          <w:sz w:val="24"/>
          <w:szCs w:val="24"/>
          <w:u w:val="single"/>
        </w:rPr>
      </w:pPr>
    </w:p>
    <w:p w14:paraId="56D9CC6B" w14:textId="007F79E1" w:rsidR="00A6314D" w:rsidRDefault="00A6314D" w:rsidP="00065BA4">
      <w:pPr>
        <w:rPr>
          <w:b/>
          <w:sz w:val="24"/>
          <w:szCs w:val="24"/>
          <w:u w:val="single"/>
        </w:rPr>
      </w:pPr>
    </w:p>
    <w:p w14:paraId="4AA1DCC9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17C535F7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7FA9A123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3C61A015" w14:textId="6EB11F59" w:rsidR="007F7059" w:rsidRDefault="007F7059" w:rsidP="00052224">
      <w:pPr>
        <w:rPr>
          <w:b/>
          <w:sz w:val="24"/>
          <w:szCs w:val="24"/>
          <w:u w:val="single"/>
        </w:rPr>
      </w:pPr>
    </w:p>
    <w:p w14:paraId="2B02369B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7E733F01" w14:textId="3910E41C" w:rsidR="007F7059" w:rsidRDefault="007F7059" w:rsidP="00052224">
      <w:pPr>
        <w:rPr>
          <w:b/>
          <w:sz w:val="24"/>
          <w:szCs w:val="24"/>
          <w:u w:val="single"/>
        </w:rPr>
      </w:pPr>
    </w:p>
    <w:p w14:paraId="424D68D5" w14:textId="21BF4DA0" w:rsidR="007F7059" w:rsidRDefault="007F7059" w:rsidP="00052224">
      <w:pPr>
        <w:rPr>
          <w:b/>
          <w:sz w:val="24"/>
          <w:szCs w:val="24"/>
          <w:u w:val="single"/>
        </w:rPr>
      </w:pPr>
    </w:p>
    <w:p w14:paraId="6D0884CC" w14:textId="10BBF94D" w:rsidR="007F7059" w:rsidRDefault="007F7059" w:rsidP="00052224">
      <w:pPr>
        <w:rPr>
          <w:b/>
          <w:sz w:val="24"/>
          <w:szCs w:val="24"/>
          <w:u w:val="single"/>
        </w:rPr>
      </w:pPr>
    </w:p>
    <w:p w14:paraId="4FDF7DB6" w14:textId="59FCAA97" w:rsidR="007F7059" w:rsidRDefault="007F7059" w:rsidP="00052224">
      <w:pPr>
        <w:rPr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49FB8EC" wp14:editId="4D294769">
                <wp:simplePos x="0" y="0"/>
                <wp:positionH relativeFrom="margin">
                  <wp:align>center</wp:align>
                </wp:positionH>
                <wp:positionV relativeFrom="paragraph">
                  <wp:posOffset>222885</wp:posOffset>
                </wp:positionV>
                <wp:extent cx="316230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8575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4B87" w14:textId="5799822C" w:rsidR="00995D51" w:rsidRPr="00592630" w:rsidRDefault="007F7059" w:rsidP="00995D5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PLACE ALFRED PERRIN -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FB8EC" id="Rectangle 6" o:spid="_x0000_s1027" style="position:absolute;margin-left:0;margin-top:17.55pt;width:249pt;height:22.5pt;z-index:-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" fillcolor="#8497b0" strokecolor="#41719c" strokeweight="1pt">
                <v:textbox>
                  <w:txbxContent>
                    <w:p w14:paraId="16894B87" w14:textId="5799822C" w:rsidR="00995D51" w:rsidRPr="00592630" w:rsidRDefault="007F7059" w:rsidP="00995D5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PLACE ALFRED PERRIN - VILLAGE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8545753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5109B820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282DE57C" w14:textId="77777777" w:rsidR="007F7059" w:rsidRDefault="007F7059" w:rsidP="00052224">
      <w:pPr>
        <w:rPr>
          <w:b/>
          <w:sz w:val="24"/>
          <w:szCs w:val="24"/>
          <w:u w:val="single"/>
        </w:rPr>
      </w:pPr>
    </w:p>
    <w:p w14:paraId="409F7FB1" w14:textId="7CE99609" w:rsidR="00F916C8" w:rsidRDefault="00DE1D08" w:rsidP="00052224">
      <w:pPr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B44A2BB" wp14:editId="10523437">
                <wp:simplePos x="0" y="0"/>
                <wp:positionH relativeFrom="column">
                  <wp:posOffset>-156845</wp:posOffset>
                </wp:positionH>
                <wp:positionV relativeFrom="paragraph">
                  <wp:posOffset>-80645</wp:posOffset>
                </wp:positionV>
                <wp:extent cx="6324600" cy="1819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8192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01C3A" id="Rectangle 23" o:spid="_x0000_s1026" style="position:absolute;margin-left:-12.35pt;margin-top:-6.35pt;width:498pt;height:143.2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" fillcolor="#e7e6e6" strokecolor="#41719c" strokeweight="1pt"/>
            </w:pict>
          </mc:Fallback>
        </mc:AlternateContent>
      </w:r>
      <w:r w:rsidR="00264443">
        <w:rPr>
          <w:b/>
          <w:sz w:val="24"/>
          <w:szCs w:val="24"/>
          <w:u w:val="single"/>
        </w:rPr>
        <w:t>3</w:t>
      </w:r>
      <w:r w:rsidR="00F916C8" w:rsidRPr="00F916C8">
        <w:rPr>
          <w:b/>
          <w:sz w:val="24"/>
          <w:szCs w:val="24"/>
          <w:u w:val="single"/>
        </w:rPr>
        <w:t>. DESCRIPTIF DE L’OCCUPATION DU DOMAINE PUBLIC COMMUNAL</w:t>
      </w:r>
      <w:r w:rsidR="00FA138B">
        <w:rPr>
          <w:b/>
          <w:sz w:val="24"/>
          <w:szCs w:val="24"/>
          <w:u w:val="single"/>
        </w:rPr>
        <w:t xml:space="preserve"> </w:t>
      </w:r>
    </w:p>
    <w:p w14:paraId="2E6C4BA9" w14:textId="4C8FFAE1" w:rsidR="00065BA4" w:rsidRPr="007F7059" w:rsidRDefault="007F7059" w:rsidP="0097053F">
      <w:pPr>
        <w:jc w:val="both"/>
        <w:rPr>
          <w:b/>
          <w:caps/>
          <w:sz w:val="24"/>
          <w:szCs w:val="24"/>
          <w:u w:val="single"/>
        </w:rPr>
      </w:pPr>
      <w:r>
        <w:rPr>
          <w:caps/>
        </w:rPr>
        <w:t xml:space="preserve">TARTIFLETTE ORGANISEE PAR l’association </w:t>
      </w:r>
      <w:r>
        <w:rPr>
          <w:b/>
        </w:rPr>
        <w:t>« COMITE DES FETES DE ROQUEBRUNE-SUR-ARGENS »</w:t>
      </w:r>
      <w:r>
        <w:rPr>
          <w:caps/>
        </w:rPr>
        <w:t xml:space="preserve"> DE 19 H A 21 H LE VENDREDI 20 DECEMBRE 2024</w:t>
      </w:r>
      <w:r w:rsidRPr="00226922">
        <w:rPr>
          <w:caps/>
        </w:rPr>
        <w:t xml:space="preserve"> </w:t>
      </w:r>
      <w:r>
        <w:rPr>
          <w:caps/>
        </w:rPr>
        <w:t>sise</w:t>
      </w:r>
      <w:r w:rsidRPr="00226922">
        <w:rPr>
          <w:caps/>
        </w:rPr>
        <w:t xml:space="preserve"> </w:t>
      </w:r>
      <w:r>
        <w:rPr>
          <w:caps/>
        </w:rPr>
        <w:t>PLACE ALFRED PERRIN DANS LE CADRE DES FESTIVITES DE NOEL ORGANISEES PAR LA MUNICIPALITE</w:t>
      </w:r>
    </w:p>
    <w:p w14:paraId="07489625" w14:textId="289E64BA" w:rsidR="00C54C04" w:rsidRDefault="0097053F" w:rsidP="0097053F">
      <w:pPr>
        <w:jc w:val="both"/>
        <w:rPr>
          <w:b/>
        </w:rPr>
      </w:pPr>
      <w:r w:rsidRPr="00C53EE8">
        <w:rPr>
          <w:b/>
        </w:rPr>
        <w:t xml:space="preserve">Redevance </w:t>
      </w:r>
      <w:r w:rsidR="00FA138B" w:rsidRPr="00C53EE8">
        <w:rPr>
          <w:b/>
        </w:rPr>
        <w:t>d’occupation du domaine public</w:t>
      </w:r>
      <w:r w:rsidR="00DE1583">
        <w:rPr>
          <w:b/>
        </w:rPr>
        <w:t xml:space="preserve"> </w:t>
      </w:r>
      <w:r w:rsidR="00C54C04">
        <w:rPr>
          <w:b/>
        </w:rPr>
        <w:t xml:space="preserve">due par </w:t>
      </w:r>
      <w:r w:rsidR="007B6ACB">
        <w:rPr>
          <w:b/>
        </w:rPr>
        <w:t>l’association</w:t>
      </w:r>
      <w:r w:rsidR="00C54C04">
        <w:rPr>
          <w:b/>
        </w:rPr>
        <w:t xml:space="preserve"> à la </w:t>
      </w:r>
      <w:r w:rsidR="007B6ACB">
        <w:rPr>
          <w:b/>
        </w:rPr>
        <w:t>C</w:t>
      </w:r>
      <w:r w:rsidR="00C54C04">
        <w:rPr>
          <w:b/>
        </w:rPr>
        <w:t>ommune :</w:t>
      </w:r>
      <w:r w:rsidR="005B21D9">
        <w:rPr>
          <w:b/>
        </w:rPr>
        <w:t xml:space="preserve"> </w:t>
      </w:r>
      <w:r w:rsidR="007F7059">
        <w:rPr>
          <w:b/>
        </w:rPr>
        <w:t>106</w:t>
      </w:r>
      <w:r w:rsidR="001C13BD">
        <w:rPr>
          <w:b/>
        </w:rPr>
        <w:t xml:space="preserve"> euros</w:t>
      </w:r>
      <w:r w:rsidR="00065BA4">
        <w:rPr>
          <w:b/>
        </w:rPr>
        <w:t xml:space="preserve"> </w:t>
      </w:r>
    </w:p>
    <w:p w14:paraId="5C20E109" w14:textId="3A0E07DA" w:rsidR="00995D51" w:rsidRPr="00995D51" w:rsidRDefault="00995D51" w:rsidP="0097053F">
      <w:pPr>
        <w:jc w:val="both"/>
        <w:rPr>
          <w:bCs/>
        </w:rPr>
      </w:pPr>
      <w:r w:rsidRPr="00995D51">
        <w:rPr>
          <w:bCs/>
        </w:rPr>
        <w:t xml:space="preserve">L’association proposera à la vente </w:t>
      </w:r>
      <w:r w:rsidR="007F7059">
        <w:rPr>
          <w:bCs/>
        </w:rPr>
        <w:t>de la tartiflette</w:t>
      </w:r>
      <w:r w:rsidRPr="00995D51">
        <w:rPr>
          <w:bCs/>
        </w:rPr>
        <w:t xml:space="preserve">, cuisinées par ses membres afin de faire découvrir ou redécouvrir ce plat hautement </w:t>
      </w:r>
      <w:r w:rsidR="00765012">
        <w:rPr>
          <w:bCs/>
        </w:rPr>
        <w:t>plébiscité</w:t>
      </w:r>
      <w:r w:rsidR="007F7059">
        <w:rPr>
          <w:bCs/>
        </w:rPr>
        <w:t xml:space="preserve"> en hiver</w:t>
      </w:r>
      <w:r w:rsidR="00065BA4">
        <w:rPr>
          <w:bCs/>
        </w:rPr>
        <w:t>, ainsi que des boissons.</w:t>
      </w:r>
    </w:p>
    <w:p w14:paraId="5291DD18" w14:textId="6A2821B9" w:rsidR="00C54C04" w:rsidRDefault="001C13BD" w:rsidP="00C54C04">
      <w:pPr>
        <w:jc w:val="both"/>
      </w:pPr>
      <w:r>
        <w:rPr>
          <w:b/>
        </w:rPr>
        <w:t xml:space="preserve"> </w:t>
      </w:r>
    </w:p>
    <w:p w14:paraId="08B8397B" w14:textId="33DA8295" w:rsidR="00226922" w:rsidRDefault="00226922" w:rsidP="00F249FC">
      <w:pPr>
        <w:jc w:val="both"/>
        <w:rPr>
          <w:b/>
          <w:sz w:val="24"/>
          <w:szCs w:val="24"/>
          <w:u w:val="single"/>
        </w:rPr>
      </w:pPr>
    </w:p>
    <w:p w14:paraId="3B045F0A" w14:textId="22E628BB" w:rsidR="00941811" w:rsidRDefault="00941811" w:rsidP="00F249FC">
      <w:pPr>
        <w:jc w:val="both"/>
        <w:rPr>
          <w:b/>
          <w:sz w:val="24"/>
          <w:szCs w:val="24"/>
          <w:u w:val="single"/>
        </w:rPr>
      </w:pPr>
    </w:p>
    <w:p w14:paraId="70E2534F" w14:textId="35A2F3CA" w:rsidR="001B2084" w:rsidRDefault="001B2084" w:rsidP="001B2084"/>
    <w:p w14:paraId="476F4A0C" w14:textId="13789B02" w:rsidR="002F3FD1" w:rsidRPr="001B2084" w:rsidRDefault="001B2084" w:rsidP="001B2084">
      <w:pPr>
        <w:tabs>
          <w:tab w:val="left" w:pos="1020"/>
        </w:tabs>
      </w:pPr>
      <w:r>
        <w:tab/>
      </w:r>
    </w:p>
    <w:sectPr w:rsidR="002F3FD1" w:rsidRPr="001B208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18C65" w14:textId="77777777" w:rsidR="00577032" w:rsidRDefault="00577032" w:rsidP="00F916C8">
      <w:pPr>
        <w:spacing w:after="0" w:line="240" w:lineRule="auto"/>
      </w:pPr>
      <w:r>
        <w:separator/>
      </w:r>
    </w:p>
  </w:endnote>
  <w:endnote w:type="continuationSeparator" w:id="0">
    <w:p w14:paraId="3B28109D" w14:textId="77777777" w:rsidR="00577032" w:rsidRDefault="00577032" w:rsidP="00F9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625509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2C17E5F" w14:textId="77777777" w:rsidR="001C2250" w:rsidRDefault="001C2250">
            <w:pPr>
              <w:pStyle w:val="Pieddepage"/>
              <w:jc w:val="right"/>
            </w:pPr>
            <w:r w:rsidRPr="001C2250">
              <w:rPr>
                <w:sz w:val="20"/>
                <w:szCs w:val="20"/>
              </w:rPr>
              <w:t xml:space="preserve">Page </w:t>
            </w:r>
            <w:r w:rsidRPr="001C2250">
              <w:rPr>
                <w:b/>
                <w:bCs/>
                <w:sz w:val="20"/>
                <w:szCs w:val="20"/>
              </w:rPr>
              <w:fldChar w:fldCharType="begin"/>
            </w:r>
            <w:r w:rsidRPr="001C2250">
              <w:rPr>
                <w:b/>
                <w:bCs/>
                <w:sz w:val="20"/>
                <w:szCs w:val="20"/>
              </w:rPr>
              <w:instrText>PAGE</w:instrText>
            </w:r>
            <w:r w:rsidRPr="001C2250">
              <w:rPr>
                <w:b/>
                <w:bCs/>
                <w:sz w:val="20"/>
                <w:szCs w:val="20"/>
              </w:rPr>
              <w:fldChar w:fldCharType="separate"/>
            </w:r>
            <w:r w:rsidR="00FA0ED2">
              <w:rPr>
                <w:b/>
                <w:bCs/>
                <w:noProof/>
                <w:sz w:val="20"/>
                <w:szCs w:val="20"/>
              </w:rPr>
              <w:t>2</w:t>
            </w:r>
            <w:r w:rsidRPr="001C2250">
              <w:rPr>
                <w:b/>
                <w:bCs/>
                <w:sz w:val="20"/>
                <w:szCs w:val="20"/>
              </w:rPr>
              <w:fldChar w:fldCharType="end"/>
            </w:r>
            <w:r w:rsidRPr="001C2250">
              <w:rPr>
                <w:sz w:val="20"/>
                <w:szCs w:val="20"/>
              </w:rPr>
              <w:t xml:space="preserve"> sur </w:t>
            </w:r>
            <w:r w:rsidRPr="001C2250">
              <w:rPr>
                <w:b/>
                <w:bCs/>
                <w:sz w:val="20"/>
                <w:szCs w:val="20"/>
              </w:rPr>
              <w:fldChar w:fldCharType="begin"/>
            </w:r>
            <w:r w:rsidRPr="001C2250">
              <w:rPr>
                <w:b/>
                <w:bCs/>
                <w:sz w:val="20"/>
                <w:szCs w:val="20"/>
              </w:rPr>
              <w:instrText>NUMPAGES</w:instrText>
            </w:r>
            <w:r w:rsidRPr="001C2250">
              <w:rPr>
                <w:b/>
                <w:bCs/>
                <w:sz w:val="20"/>
                <w:szCs w:val="20"/>
              </w:rPr>
              <w:fldChar w:fldCharType="separate"/>
            </w:r>
            <w:r w:rsidR="00FA0ED2">
              <w:rPr>
                <w:b/>
                <w:bCs/>
                <w:noProof/>
                <w:sz w:val="20"/>
                <w:szCs w:val="20"/>
              </w:rPr>
              <w:t>2</w:t>
            </w:r>
            <w:r w:rsidRPr="001C2250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419E4BE" w14:textId="77777777" w:rsidR="001C2250" w:rsidRDefault="001C22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C2D5D" w14:textId="77777777" w:rsidR="00577032" w:rsidRDefault="00577032" w:rsidP="00F916C8">
      <w:pPr>
        <w:spacing w:after="0" w:line="240" w:lineRule="auto"/>
      </w:pPr>
      <w:r>
        <w:separator/>
      </w:r>
    </w:p>
  </w:footnote>
  <w:footnote w:type="continuationSeparator" w:id="0">
    <w:p w14:paraId="249C870E" w14:textId="77777777" w:rsidR="00577032" w:rsidRDefault="00577032" w:rsidP="00F91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576E3" w14:textId="5EBEFA23" w:rsidR="00807514" w:rsidRDefault="00807514">
    <w:pPr>
      <w:pStyle w:val="En-tte"/>
    </w:pPr>
    <w:r>
      <w:t>Publié le</w:t>
    </w:r>
    <w:r w:rsidR="00C92EE0">
      <w:t xml:space="preserve"> </w:t>
    </w:r>
    <w:r w:rsidR="007F7059">
      <w:t>2</w:t>
    </w:r>
    <w:r w:rsidR="00B768E5">
      <w:t>4</w:t>
    </w:r>
    <w:r w:rsidR="007F7059">
      <w:t>.10.2024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025"/>
    <w:rsid w:val="00004ED4"/>
    <w:rsid w:val="000242D6"/>
    <w:rsid w:val="00041DBB"/>
    <w:rsid w:val="00052224"/>
    <w:rsid w:val="00065BA4"/>
    <w:rsid w:val="000706D8"/>
    <w:rsid w:val="00070D36"/>
    <w:rsid w:val="00071876"/>
    <w:rsid w:val="00076C55"/>
    <w:rsid w:val="000D11DE"/>
    <w:rsid w:val="000D1E90"/>
    <w:rsid w:val="0015392D"/>
    <w:rsid w:val="00177283"/>
    <w:rsid w:val="00184907"/>
    <w:rsid w:val="001A2CAB"/>
    <w:rsid w:val="001A418F"/>
    <w:rsid w:val="001A6621"/>
    <w:rsid w:val="001B2084"/>
    <w:rsid w:val="001C13BD"/>
    <w:rsid w:val="001C2250"/>
    <w:rsid w:val="001F65FD"/>
    <w:rsid w:val="00216D83"/>
    <w:rsid w:val="00226922"/>
    <w:rsid w:val="002271C3"/>
    <w:rsid w:val="00230D79"/>
    <w:rsid w:val="00264443"/>
    <w:rsid w:val="00281EB0"/>
    <w:rsid w:val="002D7DC4"/>
    <w:rsid w:val="002F3FD1"/>
    <w:rsid w:val="00303F5F"/>
    <w:rsid w:val="003240A5"/>
    <w:rsid w:val="003342DE"/>
    <w:rsid w:val="003514EC"/>
    <w:rsid w:val="003564BA"/>
    <w:rsid w:val="003678FB"/>
    <w:rsid w:val="0038164F"/>
    <w:rsid w:val="003A7993"/>
    <w:rsid w:val="003C25A2"/>
    <w:rsid w:val="00427537"/>
    <w:rsid w:val="00471630"/>
    <w:rsid w:val="00473853"/>
    <w:rsid w:val="004869F4"/>
    <w:rsid w:val="00497A65"/>
    <w:rsid w:val="004C7BBD"/>
    <w:rsid w:val="00532FD4"/>
    <w:rsid w:val="005509F6"/>
    <w:rsid w:val="0055220D"/>
    <w:rsid w:val="00577032"/>
    <w:rsid w:val="005B21D9"/>
    <w:rsid w:val="005B304A"/>
    <w:rsid w:val="005D0EFD"/>
    <w:rsid w:val="005F203D"/>
    <w:rsid w:val="00604AE1"/>
    <w:rsid w:val="00607876"/>
    <w:rsid w:val="00623486"/>
    <w:rsid w:val="00642629"/>
    <w:rsid w:val="00657003"/>
    <w:rsid w:val="0067740C"/>
    <w:rsid w:val="006904A2"/>
    <w:rsid w:val="007522D7"/>
    <w:rsid w:val="00755E17"/>
    <w:rsid w:val="00765012"/>
    <w:rsid w:val="007B6ACB"/>
    <w:rsid w:val="007C7BD3"/>
    <w:rsid w:val="007E7B09"/>
    <w:rsid w:val="007F7059"/>
    <w:rsid w:val="00807514"/>
    <w:rsid w:val="008231C7"/>
    <w:rsid w:val="00864EB1"/>
    <w:rsid w:val="008739B3"/>
    <w:rsid w:val="008848A5"/>
    <w:rsid w:val="00913CDD"/>
    <w:rsid w:val="0091772D"/>
    <w:rsid w:val="00940E02"/>
    <w:rsid w:val="00941811"/>
    <w:rsid w:val="0096702A"/>
    <w:rsid w:val="0097053F"/>
    <w:rsid w:val="00985834"/>
    <w:rsid w:val="00993A0F"/>
    <w:rsid w:val="00995D51"/>
    <w:rsid w:val="009967B1"/>
    <w:rsid w:val="00A145EF"/>
    <w:rsid w:val="00A26820"/>
    <w:rsid w:val="00A3669A"/>
    <w:rsid w:val="00A54D84"/>
    <w:rsid w:val="00A6314D"/>
    <w:rsid w:val="00AC569F"/>
    <w:rsid w:val="00AD29F0"/>
    <w:rsid w:val="00AD4119"/>
    <w:rsid w:val="00AD5DFD"/>
    <w:rsid w:val="00AF25A5"/>
    <w:rsid w:val="00AF2A78"/>
    <w:rsid w:val="00B57A61"/>
    <w:rsid w:val="00B768E5"/>
    <w:rsid w:val="00BC734D"/>
    <w:rsid w:val="00BD0083"/>
    <w:rsid w:val="00BD5B9B"/>
    <w:rsid w:val="00BF4025"/>
    <w:rsid w:val="00C0766A"/>
    <w:rsid w:val="00C47DE9"/>
    <w:rsid w:val="00C53EE8"/>
    <w:rsid w:val="00C54C04"/>
    <w:rsid w:val="00C92EE0"/>
    <w:rsid w:val="00CA4791"/>
    <w:rsid w:val="00CA6243"/>
    <w:rsid w:val="00CA65F8"/>
    <w:rsid w:val="00CA6FD1"/>
    <w:rsid w:val="00CB2136"/>
    <w:rsid w:val="00CB5E42"/>
    <w:rsid w:val="00CC0B9F"/>
    <w:rsid w:val="00CD37BC"/>
    <w:rsid w:val="00CD5545"/>
    <w:rsid w:val="00D23662"/>
    <w:rsid w:val="00D41469"/>
    <w:rsid w:val="00D47A8E"/>
    <w:rsid w:val="00D55A83"/>
    <w:rsid w:val="00DC4B61"/>
    <w:rsid w:val="00DE1583"/>
    <w:rsid w:val="00DE1D08"/>
    <w:rsid w:val="00E012B0"/>
    <w:rsid w:val="00E1147C"/>
    <w:rsid w:val="00E2646B"/>
    <w:rsid w:val="00E85114"/>
    <w:rsid w:val="00ED3F56"/>
    <w:rsid w:val="00EF07DA"/>
    <w:rsid w:val="00F06FEA"/>
    <w:rsid w:val="00F220C7"/>
    <w:rsid w:val="00F249FC"/>
    <w:rsid w:val="00F33C73"/>
    <w:rsid w:val="00F54D66"/>
    <w:rsid w:val="00F916C8"/>
    <w:rsid w:val="00FA0ED2"/>
    <w:rsid w:val="00FA138B"/>
    <w:rsid w:val="00FA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800F05"/>
  <w15:chartTrackingRefBased/>
  <w15:docId w15:val="{3AE61797-1734-46C4-9FFB-B939630F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16C8"/>
  </w:style>
  <w:style w:type="paragraph" w:styleId="Pieddepage">
    <w:name w:val="footer"/>
    <w:basedOn w:val="Normal"/>
    <w:link w:val="PieddepageCar"/>
    <w:uiPriority w:val="99"/>
    <w:unhideWhenUsed/>
    <w:rsid w:val="00F9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16C8"/>
  </w:style>
  <w:style w:type="paragraph" w:styleId="Textedebulles">
    <w:name w:val="Balloon Text"/>
    <w:basedOn w:val="Normal"/>
    <w:link w:val="TextedebullesCar"/>
    <w:uiPriority w:val="99"/>
    <w:semiHidden/>
    <w:unhideWhenUsed/>
    <w:rsid w:val="0075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2D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A47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iaz@mairie-roquebrune-argens.f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kranaivo@mairie-roquebrune-argens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66B4B-B2D6-4A90-876C-6F06FB5C1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203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DIAZ Maurin</dc:creator>
  <cp:keywords/>
  <dc:description/>
  <cp:lastModifiedBy>Maurin DIAZ</cp:lastModifiedBy>
  <cp:revision>52</cp:revision>
  <cp:lastPrinted>2024-10-24T12:08:00Z</cp:lastPrinted>
  <dcterms:created xsi:type="dcterms:W3CDTF">2022-01-07T14:31:00Z</dcterms:created>
  <dcterms:modified xsi:type="dcterms:W3CDTF">2024-10-24T12:09:00Z</dcterms:modified>
</cp:coreProperties>
</file>